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BCFE1" w14:textId="77777777" w:rsidR="00081E63" w:rsidRPr="00643A76" w:rsidRDefault="00C4353C">
      <w:pPr>
        <w:rPr>
          <w:b/>
        </w:rPr>
      </w:pPr>
      <w:r w:rsidRPr="00643A76">
        <w:rPr>
          <w:b/>
        </w:rPr>
        <w:t>Limitless Travel intro</w:t>
      </w:r>
    </w:p>
    <w:p w14:paraId="1C32DF7B" w14:textId="77777777" w:rsidR="00C4353C" w:rsidRDefault="00C4353C"/>
    <w:p w14:paraId="66B42528" w14:textId="77777777" w:rsidR="00C4353C" w:rsidRDefault="00C4353C">
      <w:r>
        <w:t>Yolanda – Millie N</w:t>
      </w:r>
    </w:p>
    <w:p w14:paraId="28026791" w14:textId="77777777" w:rsidR="00C4353C" w:rsidRDefault="00C4353C">
      <w:r>
        <w:t>Kat – Georgia</w:t>
      </w:r>
    </w:p>
    <w:p w14:paraId="7F4BFF10" w14:textId="77777777" w:rsidR="00C4353C" w:rsidRDefault="00C4353C"/>
    <w:p w14:paraId="2184FD67" w14:textId="77777777" w:rsidR="00C4353C" w:rsidRDefault="00C4353C" w:rsidP="00C4353C">
      <w:pPr>
        <w:jc w:val="center"/>
      </w:pPr>
      <w:r>
        <w:t>YOLANDA</w:t>
      </w:r>
    </w:p>
    <w:p w14:paraId="05FA242D" w14:textId="77777777" w:rsidR="00C4353C" w:rsidRDefault="00C4353C" w:rsidP="00C4353C">
      <w:r>
        <w:t>Hello and welcome to our show, with me, Yolanda</w:t>
      </w:r>
    </w:p>
    <w:p w14:paraId="684A77F6" w14:textId="77777777" w:rsidR="00C4353C" w:rsidRDefault="00C4353C" w:rsidP="00C4353C"/>
    <w:p w14:paraId="0BE8F941" w14:textId="77777777" w:rsidR="00C4353C" w:rsidRDefault="00C4353C" w:rsidP="00C4353C">
      <w:pPr>
        <w:jc w:val="center"/>
      </w:pPr>
      <w:r>
        <w:t>KAT</w:t>
      </w:r>
    </w:p>
    <w:p w14:paraId="03AEE0C6" w14:textId="77777777" w:rsidR="00C4353C" w:rsidRDefault="00C4353C" w:rsidP="00C4353C">
      <w:r>
        <w:t>And me Kat, where we are you guides to</w:t>
      </w:r>
    </w:p>
    <w:p w14:paraId="66F1BB35" w14:textId="77777777" w:rsidR="00C4353C" w:rsidRDefault="00C4353C" w:rsidP="00C4353C"/>
    <w:p w14:paraId="62A7D1B2" w14:textId="77777777" w:rsidR="00C4353C" w:rsidRDefault="00C4353C" w:rsidP="00C4353C">
      <w:pPr>
        <w:jc w:val="center"/>
      </w:pPr>
      <w:r>
        <w:t>TOGETHER</w:t>
      </w:r>
    </w:p>
    <w:p w14:paraId="5B2473A7" w14:textId="77777777" w:rsidR="00C4353C" w:rsidRDefault="00C4353C" w:rsidP="00C4353C">
      <w:r>
        <w:t>‘Limitless Travel’!!</w:t>
      </w:r>
    </w:p>
    <w:p w14:paraId="2075AD47" w14:textId="77777777" w:rsidR="00C4353C" w:rsidRDefault="00C4353C" w:rsidP="00C4353C"/>
    <w:p w14:paraId="5D854DF0" w14:textId="77777777" w:rsidR="00C4353C" w:rsidRDefault="00C4353C" w:rsidP="00C4353C">
      <w:pPr>
        <w:jc w:val="center"/>
      </w:pPr>
      <w:r>
        <w:t>YOLANDA</w:t>
      </w:r>
    </w:p>
    <w:p w14:paraId="5E0BE586" w14:textId="77777777" w:rsidR="00C4353C" w:rsidRDefault="00C4353C" w:rsidP="00C4353C">
      <w:r>
        <w:t>This show explores Journey’s through space and time</w:t>
      </w:r>
    </w:p>
    <w:p w14:paraId="097130C2" w14:textId="77777777" w:rsidR="00C4353C" w:rsidRDefault="00C4353C" w:rsidP="00C4353C"/>
    <w:p w14:paraId="5668253E" w14:textId="77777777" w:rsidR="00C4353C" w:rsidRDefault="00C4353C" w:rsidP="00C4353C">
      <w:pPr>
        <w:jc w:val="center"/>
      </w:pPr>
      <w:r>
        <w:t>KAT</w:t>
      </w:r>
    </w:p>
    <w:p w14:paraId="7469A026" w14:textId="77777777" w:rsidR="00C4353C" w:rsidRDefault="00C4353C" w:rsidP="00C4353C">
      <w:r>
        <w:t>We will bring you the stories of our adventures with the help of our crew</w:t>
      </w:r>
    </w:p>
    <w:p w14:paraId="1331CFD6" w14:textId="77777777" w:rsidR="00C4353C" w:rsidRDefault="00C4353C" w:rsidP="00C4353C"/>
    <w:p w14:paraId="78FF0C4C" w14:textId="77777777" w:rsidR="00C4353C" w:rsidRDefault="00C4353C" w:rsidP="00C4353C">
      <w:r>
        <w:t>[Camera Guy and Sound Girl wave]</w:t>
      </w:r>
    </w:p>
    <w:p w14:paraId="6B87AB5B" w14:textId="77777777" w:rsidR="00C4353C" w:rsidRDefault="00C4353C" w:rsidP="00C4353C"/>
    <w:p w14:paraId="4EC5A3B1" w14:textId="77777777" w:rsidR="00C4353C" w:rsidRDefault="00C4353C" w:rsidP="00C4353C"/>
    <w:p w14:paraId="0F258ADB" w14:textId="77777777" w:rsidR="00643A76" w:rsidRDefault="00643A76" w:rsidP="00C4353C"/>
    <w:p w14:paraId="2E4CA6F6" w14:textId="77777777" w:rsidR="00643A76" w:rsidRPr="00643A76" w:rsidRDefault="00643A76" w:rsidP="00C4353C">
      <w:pPr>
        <w:rPr>
          <w:b/>
        </w:rPr>
      </w:pPr>
      <w:r w:rsidRPr="00643A76">
        <w:rPr>
          <w:b/>
        </w:rPr>
        <w:t>Episode 1</w:t>
      </w:r>
    </w:p>
    <w:p w14:paraId="4DADF612" w14:textId="77777777" w:rsidR="00643A76" w:rsidRDefault="00643A76" w:rsidP="00C4353C"/>
    <w:p w14:paraId="25C5EE0D" w14:textId="77777777" w:rsidR="00643A76" w:rsidRDefault="00643A76" w:rsidP="00C4353C">
      <w:r>
        <w:t>[Yolanda intro on vid:  “In today’s show we meet some very special horses, we have sent Kat to have a chat to find out their story…”]</w:t>
      </w:r>
    </w:p>
    <w:p w14:paraId="354A3693" w14:textId="77777777" w:rsidR="00643A76" w:rsidRDefault="00643A76" w:rsidP="00C4353C"/>
    <w:p w14:paraId="7B1C74AC" w14:textId="77777777" w:rsidR="00643A76" w:rsidRDefault="00643A76" w:rsidP="00643A76">
      <w:pPr>
        <w:jc w:val="center"/>
      </w:pPr>
      <w:r>
        <w:t>KAT</w:t>
      </w:r>
    </w:p>
    <w:p w14:paraId="0DB4F16F" w14:textId="77777777" w:rsidR="00643A76" w:rsidRDefault="00643A76" w:rsidP="00643A76">
      <w:r>
        <w:t>Thanks Yolanda!</w:t>
      </w:r>
    </w:p>
    <w:p w14:paraId="719EE80B" w14:textId="77777777" w:rsidR="00643A76" w:rsidRDefault="00643A76" w:rsidP="00643A76"/>
    <w:p w14:paraId="7838DB17" w14:textId="77777777" w:rsidR="00643A76" w:rsidRDefault="00643A76" w:rsidP="00643A76">
      <w:r>
        <w:t>[Song &amp; dance]</w:t>
      </w:r>
    </w:p>
    <w:p w14:paraId="3839ED2E" w14:textId="77777777" w:rsidR="00643A76" w:rsidRDefault="00643A76" w:rsidP="00643A76"/>
    <w:p w14:paraId="214CBFE0" w14:textId="77777777" w:rsidR="00643A76" w:rsidRDefault="00643A76" w:rsidP="00643A76">
      <w:pPr>
        <w:jc w:val="center"/>
      </w:pPr>
      <w:r>
        <w:t>KAT</w:t>
      </w:r>
    </w:p>
    <w:p w14:paraId="1869B6C4" w14:textId="77777777" w:rsidR="00643A76" w:rsidRDefault="00643A76" w:rsidP="00643A76">
      <w:r>
        <w:t xml:space="preserve">That was impressive!  Let’s have a chat with them…  </w:t>
      </w:r>
    </w:p>
    <w:p w14:paraId="2A952E22" w14:textId="77777777" w:rsidR="00643A76" w:rsidRDefault="00643A76" w:rsidP="00643A76">
      <w:r>
        <w:t>So can you tell me what do you specialise in?</w:t>
      </w:r>
    </w:p>
    <w:p w14:paraId="38179948" w14:textId="77777777" w:rsidR="00643A76" w:rsidRDefault="00643A76" w:rsidP="00643A76"/>
    <w:p w14:paraId="7C602B35" w14:textId="77777777" w:rsidR="00643A76" w:rsidRDefault="00643A76" w:rsidP="00643A76">
      <w:pPr>
        <w:jc w:val="center"/>
      </w:pPr>
      <w:r>
        <w:t>SPACE HORSE 1</w:t>
      </w:r>
    </w:p>
    <w:p w14:paraId="1066781C" w14:textId="77777777" w:rsidR="00643A76" w:rsidRDefault="00643A76" w:rsidP="00643A76">
      <w:r>
        <w:t>Well, we are the defenders of the stratosphere!</w:t>
      </w:r>
    </w:p>
    <w:p w14:paraId="461A745B" w14:textId="77777777" w:rsidR="00643A76" w:rsidRDefault="00643A76" w:rsidP="00643A76"/>
    <w:p w14:paraId="7FEEAB02" w14:textId="77777777" w:rsidR="00643A76" w:rsidRDefault="00643A76" w:rsidP="00643A76">
      <w:pPr>
        <w:jc w:val="center"/>
      </w:pPr>
      <w:r>
        <w:t>SPACE HORSE 2</w:t>
      </w:r>
    </w:p>
    <w:p w14:paraId="022377C6" w14:textId="77777777" w:rsidR="00643A76" w:rsidRDefault="00643A76" w:rsidP="00643A76">
      <w:r>
        <w:t>It’s our job to keep people safe</w:t>
      </w:r>
    </w:p>
    <w:p w14:paraId="25B686C7" w14:textId="77777777" w:rsidR="00643A76" w:rsidRDefault="00643A76" w:rsidP="00643A76"/>
    <w:p w14:paraId="665D3B56" w14:textId="77777777" w:rsidR="00643A76" w:rsidRDefault="00643A76" w:rsidP="00643A76">
      <w:pPr>
        <w:jc w:val="center"/>
      </w:pPr>
      <w:r>
        <w:t>KAT</w:t>
      </w:r>
    </w:p>
    <w:p w14:paraId="21BA482E" w14:textId="77777777" w:rsidR="00643A76" w:rsidRDefault="00643A76" w:rsidP="00643A76">
      <w:r>
        <w:t>Can you give me an example of your day-to-day life?</w:t>
      </w:r>
    </w:p>
    <w:p w14:paraId="026FE2CF" w14:textId="77777777" w:rsidR="00643A76" w:rsidRDefault="00643A76" w:rsidP="00643A76"/>
    <w:p w14:paraId="195CC75D" w14:textId="77777777" w:rsidR="00643A76" w:rsidRDefault="00643A76" w:rsidP="00643A76">
      <w:pPr>
        <w:jc w:val="center"/>
      </w:pPr>
      <w:r>
        <w:t>SPACE HORSE 1</w:t>
      </w:r>
    </w:p>
    <w:p w14:paraId="1758FC0E" w14:textId="77777777" w:rsidR="00643A76" w:rsidRDefault="00643A76" w:rsidP="00643A76">
      <w:r>
        <w:lastRenderedPageBreak/>
        <w:t xml:space="preserve">We spend our time responding to people in need.  We are a bit like the </w:t>
      </w:r>
      <w:proofErr w:type="gramStart"/>
      <w:r>
        <w:t>special forces</w:t>
      </w:r>
      <w:proofErr w:type="gramEnd"/>
      <w:r>
        <w:t>!</w:t>
      </w:r>
    </w:p>
    <w:p w14:paraId="4BCA5138" w14:textId="77777777" w:rsidR="00643A76" w:rsidRDefault="00643A76" w:rsidP="00643A76"/>
    <w:p w14:paraId="2B9AAAA9" w14:textId="77777777" w:rsidR="00643A76" w:rsidRDefault="00643A76" w:rsidP="00643A76">
      <w:pPr>
        <w:jc w:val="center"/>
      </w:pPr>
      <w:r>
        <w:t>SPACE HORSE 2</w:t>
      </w:r>
    </w:p>
    <w:p w14:paraId="6791DCA6" w14:textId="77777777" w:rsidR="00643A76" w:rsidRDefault="00643A76" w:rsidP="00643A76">
      <w:r>
        <w:t>And when we’re not doing that, we like to play cards!  Here’s a pack for you to take with you…</w:t>
      </w:r>
    </w:p>
    <w:p w14:paraId="61CAC28A" w14:textId="77777777" w:rsidR="00643A76" w:rsidRDefault="00643A76" w:rsidP="00643A76"/>
    <w:p w14:paraId="3A961A19" w14:textId="77777777" w:rsidR="00643A76" w:rsidRDefault="00643A76" w:rsidP="00643A76">
      <w:pPr>
        <w:jc w:val="center"/>
      </w:pPr>
      <w:r>
        <w:t>KAT</w:t>
      </w:r>
    </w:p>
    <w:p w14:paraId="2B74157D" w14:textId="77777777" w:rsidR="00643A76" w:rsidRDefault="00643A76" w:rsidP="00643A76">
      <w:r>
        <w:t xml:space="preserve">Oh, thanks!  So, thanks for taking the time to speak with me, back to Yolanda in the studio…  </w:t>
      </w:r>
    </w:p>
    <w:p w14:paraId="1F691F2C" w14:textId="77777777" w:rsidR="00643A76" w:rsidRDefault="00643A76" w:rsidP="00643A76">
      <w:r>
        <w:t>OR</w:t>
      </w:r>
    </w:p>
    <w:p w14:paraId="1EDDAEC2" w14:textId="77777777" w:rsidR="00643A76" w:rsidRDefault="00643A76" w:rsidP="00643A76">
      <w:proofErr w:type="gramStart"/>
      <w:r>
        <w:t>Me and Yolanda</w:t>
      </w:r>
      <w:proofErr w:type="gramEnd"/>
      <w:r>
        <w:t xml:space="preserve"> will enjoy playing with those!</w:t>
      </w:r>
    </w:p>
    <w:p w14:paraId="3985FECD" w14:textId="77777777" w:rsidR="00643A76" w:rsidRPr="00643A76" w:rsidRDefault="00643A76" w:rsidP="00643A76">
      <w:pPr>
        <w:rPr>
          <w:i/>
        </w:rPr>
      </w:pPr>
      <w:r w:rsidRPr="00643A76">
        <w:rPr>
          <w:i/>
        </w:rPr>
        <w:t>(</w:t>
      </w:r>
      <w:proofErr w:type="gramStart"/>
      <w:r w:rsidRPr="00643A76">
        <w:rPr>
          <w:i/>
        </w:rPr>
        <w:t>because</w:t>
      </w:r>
      <w:proofErr w:type="gramEnd"/>
      <w:r w:rsidRPr="00643A76">
        <w:rPr>
          <w:i/>
        </w:rPr>
        <w:t xml:space="preserve"> we haven’</w:t>
      </w:r>
      <w:r w:rsidR="003E33FB">
        <w:rPr>
          <w:i/>
        </w:rPr>
        <w:t>t filmed anything of Kat back in</w:t>
      </w:r>
      <w:bookmarkStart w:id="0" w:name="_GoBack"/>
      <w:bookmarkEnd w:id="0"/>
      <w:r w:rsidRPr="00643A76">
        <w:rPr>
          <w:i/>
        </w:rPr>
        <w:t xml:space="preserve"> the studio…)</w:t>
      </w:r>
    </w:p>
    <w:p w14:paraId="648CCC65" w14:textId="77777777" w:rsidR="00643A76" w:rsidRDefault="00643A76" w:rsidP="00643A76"/>
    <w:p w14:paraId="088A3B4D" w14:textId="77777777" w:rsidR="00643A76" w:rsidRDefault="00643A76" w:rsidP="00643A76"/>
    <w:p w14:paraId="3A11AF12" w14:textId="77777777" w:rsidR="00643A76" w:rsidRDefault="00643A76" w:rsidP="00643A76"/>
    <w:p w14:paraId="537624EC" w14:textId="77777777" w:rsidR="00643A76" w:rsidRDefault="00643A76" w:rsidP="00643A76"/>
    <w:sectPr w:rsidR="00643A76" w:rsidSect="00081E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3C"/>
    <w:rsid w:val="00081E63"/>
    <w:rsid w:val="003E33FB"/>
    <w:rsid w:val="00643A76"/>
    <w:rsid w:val="00C4353C"/>
    <w:rsid w:val="00D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7768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1063</Characters>
  <Application>Microsoft Macintosh Word</Application>
  <DocSecurity>0</DocSecurity>
  <Lines>8</Lines>
  <Paragraphs>2</Paragraphs>
  <ScaleCrop>false</ScaleCrop>
  <Company>SCC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Davey</dc:creator>
  <cp:keywords/>
  <dc:description/>
  <cp:lastModifiedBy>Steve Davey</cp:lastModifiedBy>
  <cp:revision>2</cp:revision>
  <dcterms:created xsi:type="dcterms:W3CDTF">2019-08-10T04:03:00Z</dcterms:created>
  <dcterms:modified xsi:type="dcterms:W3CDTF">2019-08-10T09:18:00Z</dcterms:modified>
</cp:coreProperties>
</file>